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67E" w:rsidRDefault="0060767E">
      <w:pPr>
        <w:rPr>
          <w:highlight w:val="yellow"/>
        </w:rPr>
      </w:pPr>
      <w:r>
        <w:rPr>
          <w:highlight w:val="yellow"/>
        </w:rPr>
        <w:t>Nechat prostor na inzerci 1/6</w:t>
      </w:r>
    </w:p>
    <w:p w:rsidR="00693A58" w:rsidRDefault="00452A94">
      <w:r w:rsidRPr="00452A94">
        <w:rPr>
          <w:highlight w:val="yellow"/>
        </w:rPr>
        <w:t>Záložka:</w:t>
      </w:r>
      <w:r>
        <w:t xml:space="preserve"> </w:t>
      </w:r>
      <w:proofErr w:type="spellStart"/>
      <w:r>
        <w:t>vlček</w:t>
      </w:r>
      <w:proofErr w:type="spellEnd"/>
      <w:r>
        <w:t>/světýlko</w:t>
      </w:r>
    </w:p>
    <w:p w:rsidR="00452A94" w:rsidRPr="00452A94" w:rsidRDefault="00452A94">
      <w:pPr>
        <w:rPr>
          <w:b/>
        </w:rPr>
      </w:pPr>
      <w:r w:rsidRPr="00452A94">
        <w:rPr>
          <w:b/>
        </w:rPr>
        <w:t>Kouzelník</w:t>
      </w:r>
    </w:p>
    <w:p w:rsidR="00452A94" w:rsidRDefault="00452A94">
      <w:pPr>
        <w:rPr>
          <w:i/>
        </w:rPr>
      </w:pPr>
      <w:r w:rsidRPr="00452A94">
        <w:rPr>
          <w:i/>
          <w:highlight w:val="yellow"/>
        </w:rPr>
        <w:t>Říká kouzelník</w:t>
      </w:r>
      <w:r w:rsidR="0060767E">
        <w:rPr>
          <w:i/>
          <w:highlight w:val="yellow"/>
        </w:rPr>
        <w:t xml:space="preserve"> v hábitu</w:t>
      </w:r>
      <w:r w:rsidRPr="00452A94">
        <w:rPr>
          <w:i/>
          <w:highlight w:val="yellow"/>
        </w:rPr>
        <w:t>:</w:t>
      </w:r>
    </w:p>
    <w:p w:rsidR="00452A94" w:rsidRPr="00452A94" w:rsidRDefault="00452A94">
      <w:pPr>
        <w:rPr>
          <w:i/>
        </w:rPr>
      </w:pPr>
      <w:r w:rsidRPr="00452A94">
        <w:rPr>
          <w:i/>
        </w:rPr>
        <w:t xml:space="preserve">Umíš zabavit kamarády, nebo návštěvu? Umíš se správně chovat doma, ve škole nebo v divadle? Chodíš vždycky čistě upravený a z klobouku umíš ve správné chvíli vytáhnout králíka? Pak je </w:t>
      </w:r>
      <w:proofErr w:type="spellStart"/>
      <w:r w:rsidRPr="00452A94">
        <w:rPr>
          <w:i/>
        </w:rPr>
        <w:t>vlček</w:t>
      </w:r>
      <w:proofErr w:type="spellEnd"/>
      <w:r w:rsidRPr="00452A94">
        <w:rPr>
          <w:i/>
        </w:rPr>
        <w:t>/světýlko Kouzelník, společník pro tebe jako dělané!</w:t>
      </w:r>
    </w:p>
    <w:p w:rsidR="00452A94" w:rsidRDefault="00452A94"/>
    <w:p w:rsidR="00452A94" w:rsidRDefault="00452A94">
      <w:pPr>
        <w:rPr>
          <w:b/>
        </w:rPr>
      </w:pPr>
      <w:r w:rsidRPr="00452A94">
        <w:rPr>
          <w:b/>
        </w:rPr>
        <w:t>Stáří diváka</w:t>
      </w:r>
    </w:p>
    <w:p w:rsidR="00452A94" w:rsidRPr="00452A94" w:rsidRDefault="00452A94">
      <w:pPr>
        <w:rPr>
          <w:i/>
        </w:rPr>
      </w:pPr>
      <w:r w:rsidRPr="00452A94">
        <w:rPr>
          <w:i/>
        </w:rPr>
        <w:t>a jako bonus číslo bot!</w:t>
      </w:r>
    </w:p>
    <w:p w:rsidR="00452A94" w:rsidRDefault="00452A94">
      <w:r>
        <w:t>Jedním z úkolů je umět pomocí kouzla uhodnout stáří diváka. Každý kouzelník ví, že o kouzlech to není. Vždy jde o důmyslně připravenou iluzi, nebo v tomto případě o promyšlenou matematiku.</w:t>
      </w:r>
    </w:p>
    <w:p w:rsidR="00452A94" w:rsidRDefault="00452A94">
      <w:r>
        <w:t>Postupuj podle následujících kroků, k ruce si vezmi kalkulačku.</w:t>
      </w:r>
    </w:p>
    <w:p w:rsidR="00452A94" w:rsidRPr="006E5C24" w:rsidRDefault="00452A94"/>
    <w:p w:rsidR="00452A94" w:rsidRPr="006E5C24" w:rsidRDefault="00452A94" w:rsidP="00452A94">
      <w:r w:rsidRPr="006E5C24">
        <w:rPr>
          <w:bCs/>
        </w:rPr>
        <w:t>1.</w:t>
      </w:r>
      <w:r w:rsidRPr="006E5C24">
        <w:t> Najdi si dobrovolníka a požádejte ho, aby na kalkulačku napsal číslo svých bot a neukazoval ti ho.</w:t>
      </w:r>
    </w:p>
    <w:p w:rsidR="00452A94" w:rsidRPr="006E5C24" w:rsidRDefault="00452A94" w:rsidP="00452A94">
      <w:r w:rsidRPr="006E5C24">
        <w:rPr>
          <w:bCs/>
        </w:rPr>
        <w:t>2.</w:t>
      </w:r>
      <w:r w:rsidRPr="006E5C24">
        <w:t> Potom mu řekni, aby ho vynásobil pěti.</w:t>
      </w:r>
    </w:p>
    <w:p w:rsidR="00452A94" w:rsidRPr="006E5C24" w:rsidRDefault="00452A94" w:rsidP="00452A94">
      <w:r w:rsidRPr="006E5C24">
        <w:rPr>
          <w:bCs/>
        </w:rPr>
        <w:t>3.</w:t>
      </w:r>
      <w:r w:rsidRPr="006E5C24">
        <w:t> A přičetl 50.</w:t>
      </w:r>
    </w:p>
    <w:p w:rsidR="00452A94" w:rsidRPr="006E5C24" w:rsidRDefault="00452A94" w:rsidP="00452A94">
      <w:r w:rsidRPr="006E5C24">
        <w:rPr>
          <w:bCs/>
        </w:rPr>
        <w:t>4.</w:t>
      </w:r>
      <w:r w:rsidRPr="006E5C24">
        <w:t> Potom celý výsledek vynásobil dvaceti.</w:t>
      </w:r>
    </w:p>
    <w:p w:rsidR="00452A94" w:rsidRPr="006E5C24" w:rsidRDefault="00452A94" w:rsidP="00452A94">
      <w:r w:rsidRPr="006E5C24">
        <w:rPr>
          <w:bCs/>
        </w:rPr>
        <w:t>5.</w:t>
      </w:r>
      <w:r w:rsidRPr="006E5C24">
        <w:t> Dále je třeba přičíst číslo 1018</w:t>
      </w:r>
      <w:r w:rsidR="00B118F4">
        <w:t>.</w:t>
      </w:r>
    </w:p>
    <w:p w:rsidR="00452A94" w:rsidRDefault="00452A94" w:rsidP="00452A94">
      <w:r w:rsidRPr="006E5C24">
        <w:t>6. </w:t>
      </w:r>
      <w:r w:rsidR="006E5C24" w:rsidRPr="006E5C24">
        <w:t>A j</w:t>
      </w:r>
      <w:r w:rsidRPr="006E5C24">
        <w:t xml:space="preserve">ako poslední krok </w:t>
      </w:r>
      <w:r w:rsidR="006E5C24" w:rsidRPr="006E5C24">
        <w:t>odečíst</w:t>
      </w:r>
      <w:r w:rsidRPr="006E5C24">
        <w:t xml:space="preserve"> rok narození </w:t>
      </w:r>
      <w:r w:rsidR="006E5C24" w:rsidRPr="006E5C24">
        <w:t>dobrovolníka</w:t>
      </w:r>
    </w:p>
    <w:p w:rsidR="006E5C24" w:rsidRDefault="006E5C24" w:rsidP="00452A94"/>
    <w:p w:rsidR="006E5C24" w:rsidRDefault="006E5C24" w:rsidP="00452A94">
      <w:r>
        <w:t>Číslo, které vyjde</w:t>
      </w:r>
      <w:r w:rsidR="00B118F4">
        <w:t>,</w:t>
      </w:r>
      <w:r>
        <w:t xml:space="preserve"> obsahuje jako první </w:t>
      </w:r>
      <w:r w:rsidR="00B118F4">
        <w:t>dvojčíslí velikost bot a jako druhé dvojčíslí věk.</w:t>
      </w:r>
    </w:p>
    <w:p w:rsidR="007D18D3" w:rsidRDefault="007D18D3" w:rsidP="00452A94">
      <w:pPr>
        <w:rPr>
          <w:highlight w:val="yellow"/>
        </w:rPr>
      </w:pPr>
    </w:p>
    <w:p w:rsidR="00B118F4" w:rsidRDefault="007D18D3" w:rsidP="00452A94">
      <w:r w:rsidRPr="0060767E">
        <w:rPr>
          <w:highlight w:val="yellow"/>
        </w:rPr>
        <w:t>Říká kouzelník</w:t>
      </w:r>
      <w:r w:rsidR="0060767E" w:rsidRPr="0060767E">
        <w:rPr>
          <w:highlight w:val="yellow"/>
        </w:rPr>
        <w:t xml:space="preserve"> s koulí</w:t>
      </w:r>
    </w:p>
    <w:p w:rsidR="007D18D3" w:rsidRPr="007D18D3" w:rsidRDefault="007D18D3" w:rsidP="00452A94">
      <w:pPr>
        <w:rPr>
          <w:i/>
        </w:rPr>
      </w:pPr>
      <w:r w:rsidRPr="007D18D3">
        <w:rPr>
          <w:i/>
        </w:rPr>
        <w:t xml:space="preserve">Dalším úkolem je, znalost </w:t>
      </w:r>
      <w:r w:rsidR="001F3819">
        <w:rPr>
          <w:i/>
        </w:rPr>
        <w:t>tří</w:t>
      </w:r>
      <w:r w:rsidRPr="007D18D3">
        <w:rPr>
          <w:i/>
        </w:rPr>
        <w:t xml:space="preserve"> kouzel, zůstaneme u těch matematických…</w:t>
      </w:r>
      <w:bookmarkStart w:id="0" w:name="_GoBack"/>
      <w:bookmarkEnd w:id="0"/>
    </w:p>
    <w:p w:rsidR="007D18D3" w:rsidRDefault="00101083" w:rsidP="00452A94">
      <w:pPr>
        <w:rPr>
          <w:b/>
        </w:rPr>
      </w:pPr>
      <w:r>
        <w:rPr>
          <w:b/>
        </w:rPr>
        <w:t>Datum narození</w:t>
      </w:r>
    </w:p>
    <w:p w:rsidR="00101083" w:rsidRPr="00BA3668" w:rsidRDefault="00101083" w:rsidP="00452A94">
      <w:pPr>
        <w:rPr>
          <w:i/>
        </w:rPr>
      </w:pPr>
      <w:r w:rsidRPr="00BA3668">
        <w:rPr>
          <w:i/>
        </w:rPr>
        <w:t>Teď pomocí matematiky uhodneš měsíc narození a věk.</w:t>
      </w:r>
    </w:p>
    <w:p w:rsidR="00101083" w:rsidRDefault="00101083" w:rsidP="00452A94">
      <w:r>
        <w:t>1. Dobrovolník z publika napíše na papír měsíc narození, například 6 (červen).</w:t>
      </w:r>
    </w:p>
    <w:p w:rsidR="00101083" w:rsidRDefault="00101083" w:rsidP="00452A94">
      <w:r>
        <w:t xml:space="preserve">2. Číslo vynásobí 2, přičte 5 a výsledek vynásobí číslem 50. Jestli jsi dobře počítal, vyjde </w:t>
      </w:r>
      <w:r w:rsidR="003A3FBA">
        <w:t>850.</w:t>
      </w:r>
    </w:p>
    <w:p w:rsidR="003A3FBA" w:rsidRDefault="00101083" w:rsidP="00452A94">
      <w:r>
        <w:t xml:space="preserve">3. </w:t>
      </w:r>
      <w:r w:rsidR="003A3FBA">
        <w:t xml:space="preserve">K výsledku přičte svůj věk. Řekněme, že mu je 12 let, tedy 862. </w:t>
      </w:r>
    </w:p>
    <w:p w:rsidR="00101083" w:rsidRDefault="003A3FBA" w:rsidP="00452A94">
      <w:r>
        <w:t>Výsledek ti řekne a tobě už jen zbývá z něj odečíst 250. V našem případě ti vyjde 612. První číslo je měsíc narození a zbytek čísla je věk!</w:t>
      </w:r>
    </w:p>
    <w:p w:rsidR="00681439" w:rsidRDefault="00681439" w:rsidP="00452A94">
      <w:r w:rsidRPr="00681439">
        <w:rPr>
          <w:highlight w:val="yellow"/>
        </w:rPr>
        <w:lastRenderedPageBreak/>
        <w:t>Rámeček</w:t>
      </w:r>
    </w:p>
    <w:p w:rsidR="003A3FBA" w:rsidRDefault="003A3FBA" w:rsidP="00452A94">
      <w:r>
        <w:t>Když bude měsíc narození březen a věk 5 let, sdělí ti divák číslo 555. Po odečtení čísla 250 ti vyjde 305 – březen a pět let…</w:t>
      </w:r>
    </w:p>
    <w:p w:rsidR="003A3FBA" w:rsidRDefault="003A3FBA" w:rsidP="00452A94"/>
    <w:p w:rsidR="00B118F4" w:rsidRPr="007D18D3" w:rsidRDefault="00EC5F1E" w:rsidP="00452A94">
      <w:pPr>
        <w:rPr>
          <w:b/>
        </w:rPr>
      </w:pPr>
      <w:r w:rsidRPr="007D18D3">
        <w:rPr>
          <w:b/>
        </w:rPr>
        <w:t>Čtení myšlenek</w:t>
      </w:r>
    </w:p>
    <w:p w:rsidR="00EC5F1E" w:rsidRPr="00BA3668" w:rsidRDefault="00EC5F1E" w:rsidP="00452A94">
      <w:pPr>
        <w:rPr>
          <w:i/>
        </w:rPr>
      </w:pPr>
      <w:r w:rsidRPr="00BA3668">
        <w:rPr>
          <w:i/>
        </w:rPr>
        <w:t>Další kouzlem své diváky ohromíš. Nech kohokoliv z publika myslet si trojciferné číslo. Jediné omezení je, že každá číslice musí být jiná, např. 356, 123, 876 …</w:t>
      </w:r>
    </w:p>
    <w:p w:rsidR="00BA3668" w:rsidRDefault="00BA3668" w:rsidP="00452A94"/>
    <w:p w:rsidR="00EC5F1E" w:rsidRDefault="007D18D3" w:rsidP="00452A94">
      <w:r>
        <w:t>Řekněme, že si dobrovolník vybral číslo 325.</w:t>
      </w:r>
      <w:r w:rsidR="00101083">
        <w:t xml:space="preserve"> 789</w:t>
      </w:r>
    </w:p>
    <w:p w:rsidR="007D18D3" w:rsidRDefault="007D18D3" w:rsidP="00452A94">
      <w:r>
        <w:t>1. Požádej ho, ať číslo otočí, v našem případě je to 523.</w:t>
      </w:r>
      <w:r w:rsidR="00101083">
        <w:t xml:space="preserve"> </w:t>
      </w:r>
    </w:p>
    <w:p w:rsidR="007D18D3" w:rsidRDefault="007D18D3" w:rsidP="00452A94">
      <w:r>
        <w:t>2. Teď ať odečte větší číslo od menšího, tedy 523 – 325. Pokud je to na něj moc velká matematika, ať si na to vezme mobil, nebo měj po ruce kalkulačku… Výsledek je 198.</w:t>
      </w:r>
    </w:p>
    <w:p w:rsidR="007D18D3" w:rsidRDefault="007D18D3" w:rsidP="00452A94">
      <w:r>
        <w:t>3. V dalším kroku je třeba výsledek znovu otočit, máme 891.</w:t>
      </w:r>
    </w:p>
    <w:p w:rsidR="008B7A33" w:rsidRPr="006E5C24" w:rsidRDefault="008B7A33" w:rsidP="00452A94">
      <w:r>
        <w:t>4. Poslední krok je sečíst poslední dva výsledky, tedy 891+198=1089</w:t>
      </w:r>
    </w:p>
    <w:p w:rsidR="00452A94" w:rsidRDefault="008B7A33">
      <w:r>
        <w:t>A teď je tvoje chvíle. Vytvoříš tajemnou atmosféru a hluboce se zamyslíš a vyslovíš výsledné číslo 1089!</w:t>
      </w:r>
    </w:p>
    <w:p w:rsidR="00452A94" w:rsidRPr="00970DDB" w:rsidRDefault="008B7A33">
      <w:pPr>
        <w:rPr>
          <w:i/>
        </w:rPr>
      </w:pPr>
      <w:r w:rsidRPr="00970DDB">
        <w:rPr>
          <w:i/>
        </w:rPr>
        <w:t>Vtip je v tom,</w:t>
      </w:r>
      <w:r w:rsidR="00970DDB">
        <w:rPr>
          <w:i/>
        </w:rPr>
        <w:t xml:space="preserve"> že</w:t>
      </w:r>
      <w:r w:rsidRPr="00970DDB">
        <w:rPr>
          <w:i/>
        </w:rPr>
        <w:t xml:space="preserve"> číslo </w:t>
      </w:r>
      <w:r w:rsidR="00970DDB">
        <w:rPr>
          <w:i/>
        </w:rPr>
        <w:t xml:space="preserve">1089 </w:t>
      </w:r>
      <w:r w:rsidRPr="00970DDB">
        <w:rPr>
          <w:i/>
        </w:rPr>
        <w:t xml:space="preserve">je řešením </w:t>
      </w:r>
      <w:r w:rsidR="00101083" w:rsidRPr="00970DDB">
        <w:rPr>
          <w:i/>
        </w:rPr>
        <w:t>vždycky</w:t>
      </w:r>
      <w:r w:rsidRPr="00970DDB">
        <w:rPr>
          <w:i/>
        </w:rPr>
        <w:t xml:space="preserve">. </w:t>
      </w:r>
    </w:p>
    <w:p w:rsidR="00970DDB" w:rsidRDefault="00970DDB"/>
    <w:p w:rsidR="00970DDB" w:rsidRDefault="00970DDB">
      <w:pPr>
        <w:rPr>
          <w:b/>
        </w:rPr>
      </w:pPr>
      <w:r w:rsidRPr="00970DDB">
        <w:rPr>
          <w:b/>
        </w:rPr>
        <w:t>A ještě jeden…</w:t>
      </w:r>
    </w:p>
    <w:p w:rsidR="00770B95" w:rsidRPr="00970DDB" w:rsidRDefault="00770B95">
      <w:pPr>
        <w:rPr>
          <w:b/>
        </w:rPr>
      </w:pPr>
      <w:r>
        <w:rPr>
          <w:b/>
        </w:rPr>
        <w:t>a zkus si ho rovnou sám…</w:t>
      </w:r>
    </w:p>
    <w:p w:rsidR="00970DDB" w:rsidRDefault="00770B95" w:rsidP="00970DDB">
      <w:r>
        <w:t>1. Mysli</w:t>
      </w:r>
      <w:r w:rsidR="00970DDB">
        <w:t xml:space="preserve"> si číslo od 1 do 10</w:t>
      </w:r>
      <w:r>
        <w:t>.</w:t>
      </w:r>
      <w:r w:rsidR="00970DDB">
        <w:t xml:space="preserve"> </w:t>
      </w:r>
    </w:p>
    <w:p w:rsidR="00970DDB" w:rsidRDefault="00770B95" w:rsidP="00970DDB">
      <w:r>
        <w:t xml:space="preserve">2. Teď číslo vynásob 9. </w:t>
      </w:r>
    </w:p>
    <w:p w:rsidR="00970DDB" w:rsidRDefault="00770B95" w:rsidP="00970DDB">
      <w:r>
        <w:t xml:space="preserve">3. </w:t>
      </w:r>
      <w:r w:rsidR="00970DDB">
        <w:t xml:space="preserve">Výsledkem je dvojciferné </w:t>
      </w:r>
      <w:r>
        <w:t>číslo, obě číslice sečti.</w:t>
      </w:r>
    </w:p>
    <w:p w:rsidR="00970DDB" w:rsidRDefault="00770B95" w:rsidP="00970DDB">
      <w:r>
        <w:t xml:space="preserve">4. </w:t>
      </w:r>
      <w:r w:rsidR="00970DDB">
        <w:t>Od výsledku odečti číslo 5</w:t>
      </w:r>
      <w:r>
        <w:t>.</w:t>
      </w:r>
    </w:p>
    <w:p w:rsidR="00970DDB" w:rsidRDefault="00770B95" w:rsidP="00970DDB">
      <w:r>
        <w:t xml:space="preserve">5. </w:t>
      </w:r>
      <w:r w:rsidR="00970DDB">
        <w:t xml:space="preserve">Na základě čísla urči číslo abecedy – 1=A, 2=B, 3=C, 4=D, 5=E, … </w:t>
      </w:r>
    </w:p>
    <w:p w:rsidR="00970DDB" w:rsidRDefault="00770B95" w:rsidP="00970DDB">
      <w:r>
        <w:t xml:space="preserve">6. </w:t>
      </w:r>
      <w:r w:rsidR="00970DDB">
        <w:t>Po</w:t>
      </w:r>
      <w:r>
        <w:t>dle písmene zvol evropskou zemi.</w:t>
      </w:r>
    </w:p>
    <w:p w:rsidR="00970DDB" w:rsidRDefault="00770B95" w:rsidP="00970DDB">
      <w:r>
        <w:t>7. Znáš</w:t>
      </w:r>
      <w:r w:rsidR="00970DDB">
        <w:t xml:space="preserve"> mohutného savce, který začíná na třetí písmeno zvolené země?</w:t>
      </w:r>
    </w:p>
    <w:p w:rsidR="00970DDB" w:rsidRPr="00770B95" w:rsidRDefault="00770B95" w:rsidP="00970DDB">
      <w:pPr>
        <w:rPr>
          <w:b/>
          <w:i/>
        </w:rPr>
      </w:pPr>
      <w:r w:rsidRPr="00770B95">
        <w:rPr>
          <w:b/>
          <w:i/>
        </w:rPr>
        <w:t>A víš</w:t>
      </w:r>
      <w:r w:rsidR="00970DDB" w:rsidRPr="00770B95">
        <w:rPr>
          <w:b/>
          <w:i/>
        </w:rPr>
        <w:t>, že v Dánsku nosorožci nežijí?</w:t>
      </w:r>
    </w:p>
    <w:p w:rsidR="00970DDB" w:rsidRDefault="00970DDB" w:rsidP="00970DDB"/>
    <w:p w:rsidR="00770B95" w:rsidRDefault="00770B95" w:rsidP="00970DDB">
      <w:r w:rsidRPr="00A565BE">
        <w:rPr>
          <w:highlight w:val="yellow"/>
        </w:rPr>
        <w:t>Vložit vzhůru nohama</w:t>
      </w:r>
    </w:p>
    <w:p w:rsidR="00970DDB" w:rsidRDefault="00A565BE">
      <w:r>
        <w:t>Příklad řešení: Zvolíme č. 3, 3*9=27, 2+7=9, 9-5=4, 4=D, jediná evropská země na písmeno D je Dánsko, mohutný savec od N je Nosorožec…</w:t>
      </w:r>
    </w:p>
    <w:p w:rsidR="00A565BE" w:rsidRDefault="00A565BE">
      <w:r>
        <w:t>Princip je takový, že je možné zvolit jakékoliv číslo a vždy vyjde 9 a následně 4…</w:t>
      </w:r>
    </w:p>
    <w:p w:rsidR="00A565BE" w:rsidRDefault="00A565BE">
      <w:r>
        <w:lastRenderedPageBreak/>
        <w:t>Body 4 - 7 si můžete upravit podle svého…</w:t>
      </w:r>
    </w:p>
    <w:sectPr w:rsidR="00A56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9F"/>
    <w:rsid w:val="00101083"/>
    <w:rsid w:val="001F3819"/>
    <w:rsid w:val="003A3FBA"/>
    <w:rsid w:val="00452A94"/>
    <w:rsid w:val="0060767E"/>
    <w:rsid w:val="00681439"/>
    <w:rsid w:val="00693A58"/>
    <w:rsid w:val="006E5C24"/>
    <w:rsid w:val="00763101"/>
    <w:rsid w:val="00770B95"/>
    <w:rsid w:val="007D18D3"/>
    <w:rsid w:val="008B7A33"/>
    <w:rsid w:val="00970DDB"/>
    <w:rsid w:val="00A0789F"/>
    <w:rsid w:val="00A565BE"/>
    <w:rsid w:val="00B118F4"/>
    <w:rsid w:val="00BA3668"/>
    <w:rsid w:val="00EC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E140"/>
  <w15:chartTrackingRefBased/>
  <w15:docId w15:val="{D375A141-C5F8-4A33-A2F2-59AC0579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5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52A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3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</Pages>
  <Words>547</Words>
  <Characters>2561</Characters>
  <Application>Microsoft Office Word</Application>
  <DocSecurity>0</DocSecurity>
  <Lines>45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Chval</dc:creator>
  <cp:keywords/>
  <dc:description/>
  <cp:lastModifiedBy>Zdeněk Chval</cp:lastModifiedBy>
  <cp:revision>5</cp:revision>
  <dcterms:created xsi:type="dcterms:W3CDTF">2018-09-10T15:14:00Z</dcterms:created>
  <dcterms:modified xsi:type="dcterms:W3CDTF">2018-09-12T10:23:00Z</dcterms:modified>
</cp:coreProperties>
</file>