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45" w:rsidRPr="000B341E" w:rsidRDefault="00FC6345" w:rsidP="000257F3">
      <w:pPr>
        <w:rPr>
          <w:rFonts w:cs="Arial"/>
          <w:sz w:val="24"/>
        </w:rPr>
      </w:pPr>
      <w:r w:rsidRPr="000B341E">
        <w:rPr>
          <w:rFonts w:cs="Arial"/>
          <w:sz w:val="24"/>
          <w:highlight w:val="yellow"/>
        </w:rPr>
        <w:t>Záložka:</w:t>
      </w:r>
      <w:r w:rsidRPr="000B341E">
        <w:rPr>
          <w:rFonts w:cs="Arial"/>
          <w:sz w:val="24"/>
        </w:rPr>
        <w:t xml:space="preserve"> zákon a slib</w:t>
      </w:r>
    </w:p>
    <w:p w:rsidR="000257F3" w:rsidRPr="00EC6FFD" w:rsidRDefault="000B341E" w:rsidP="000257F3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Čistota nejen</w:t>
      </w:r>
      <w:r w:rsidR="00287886" w:rsidRPr="00EC6FFD">
        <w:rPr>
          <w:rFonts w:cs="Arial"/>
          <w:b/>
          <w:sz w:val="32"/>
        </w:rPr>
        <w:t xml:space="preserve"> pod vodou</w:t>
      </w:r>
    </w:p>
    <w:p w:rsidR="00385B26" w:rsidRPr="00385B26" w:rsidRDefault="00385B26" w:rsidP="00677B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5B26">
        <w:rPr>
          <w:rFonts w:cs="Arial"/>
          <w:highlight w:val="yellow"/>
        </w:rPr>
        <w:t>Říká Lucinka</w:t>
      </w:r>
    </w:p>
    <w:p w:rsidR="00916256" w:rsidRPr="00D54C38" w:rsidRDefault="003F02F9" w:rsidP="00677B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4C38">
        <w:rPr>
          <w:rFonts w:cs="Arial"/>
        </w:rPr>
        <w:t xml:space="preserve">Zhodnoť </w:t>
      </w:r>
      <w:r w:rsidR="00677BD4" w:rsidRPr="00D54C38">
        <w:rPr>
          <w:rFonts w:cs="Arial"/>
        </w:rPr>
        <w:t>chování</w:t>
      </w:r>
      <w:r w:rsidRPr="00D54C38">
        <w:rPr>
          <w:rFonts w:cs="Arial"/>
        </w:rPr>
        <w:t xml:space="preserve"> </w:t>
      </w:r>
      <w:r w:rsidR="00EC6FFD" w:rsidRPr="00D54C38">
        <w:rPr>
          <w:rFonts w:cs="Arial"/>
        </w:rPr>
        <w:t>postav</w:t>
      </w:r>
      <w:r w:rsidRPr="00D54C38">
        <w:rPr>
          <w:rFonts w:cs="Arial"/>
        </w:rPr>
        <w:t xml:space="preserve"> na obrázku</w:t>
      </w:r>
      <w:r w:rsidR="00677BD4" w:rsidRPr="00D54C38">
        <w:rPr>
          <w:rFonts w:cs="Arial"/>
        </w:rPr>
        <w:t xml:space="preserve"> podle zákona a slibu, zaměř se na </w:t>
      </w:r>
      <w:r w:rsidR="00BC6D84" w:rsidRPr="00D54C38">
        <w:rPr>
          <w:rFonts w:cs="Arial"/>
        </w:rPr>
        <w:t>čistotnost</w:t>
      </w:r>
      <w:r w:rsidR="00677BD4" w:rsidRPr="00D54C38">
        <w:rPr>
          <w:rFonts w:cs="Arial"/>
        </w:rPr>
        <w:t>.</w:t>
      </w:r>
    </w:p>
    <w:p w:rsidR="00D8553C" w:rsidRPr="00EC6FFD" w:rsidRDefault="00D8553C" w:rsidP="00D855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3F02F9" w:rsidRDefault="00BB3E02" w:rsidP="00BB3E02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t>Obr1 – ponorku zvětšit a kruhy vložit do ponorky jako okna…</w:t>
      </w:r>
    </w:p>
    <w:p w:rsidR="00BB3E02" w:rsidRDefault="00BB3E02" w:rsidP="00BB3E02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t>Obr 2 - obrázky dát pod ponorku</w:t>
      </w:r>
    </w:p>
    <w:p w:rsidR="00BB3E02" w:rsidRPr="00EC6FFD" w:rsidRDefault="00BB3E02" w:rsidP="00BB3E02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t>Obr3 – dát nad ponorku na hladinu…</w:t>
      </w:r>
    </w:p>
    <w:p w:rsidR="00861158" w:rsidRPr="00EC6FFD" w:rsidRDefault="00861158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4C38" w:rsidRPr="00D54C38" w:rsidRDefault="00D54C38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4C38">
        <w:rPr>
          <w:rFonts w:cs="Arial"/>
          <w:highlight w:val="yellow"/>
        </w:rPr>
        <w:t>Říká Mauglí</w:t>
      </w:r>
    </w:p>
    <w:p w:rsidR="00861158" w:rsidRPr="00D54C38" w:rsidRDefault="00861158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4C38">
        <w:rPr>
          <w:rFonts w:cs="Arial"/>
        </w:rPr>
        <w:t>Kter</w:t>
      </w:r>
      <w:r w:rsidR="00D8553C" w:rsidRPr="00D54C38">
        <w:rPr>
          <w:rFonts w:cs="Arial"/>
        </w:rPr>
        <w:t xml:space="preserve">é </w:t>
      </w:r>
      <w:r w:rsidR="00BB3E02" w:rsidRPr="00D54C38">
        <w:rPr>
          <w:rFonts w:cs="Arial"/>
        </w:rPr>
        <w:t>postavy se chovají</w:t>
      </w:r>
      <w:r w:rsidRPr="00D54C38">
        <w:rPr>
          <w:rFonts w:cs="Arial"/>
        </w:rPr>
        <w:t xml:space="preserve"> p</w:t>
      </w:r>
      <w:r w:rsidR="003B5DB0" w:rsidRPr="00D54C38">
        <w:rPr>
          <w:rFonts w:cs="Arial"/>
        </w:rPr>
        <w:t>odle zákona a slibu</w:t>
      </w:r>
      <w:r w:rsidR="00BB3E02" w:rsidRPr="00D54C38">
        <w:rPr>
          <w:rFonts w:cs="Arial"/>
        </w:rPr>
        <w:t>,</w:t>
      </w:r>
      <w:r w:rsidR="003B5DB0" w:rsidRPr="00D54C38">
        <w:rPr>
          <w:rFonts w:cs="Arial"/>
        </w:rPr>
        <w:t xml:space="preserve"> a kter</w:t>
      </w:r>
      <w:r w:rsidR="00BB3E02" w:rsidRPr="00D54C38">
        <w:rPr>
          <w:rFonts w:cs="Arial"/>
        </w:rPr>
        <w:t>é</w:t>
      </w:r>
      <w:r w:rsidR="003B5DB0" w:rsidRPr="00D54C38">
        <w:rPr>
          <w:rFonts w:cs="Arial"/>
        </w:rPr>
        <w:t xml:space="preserve"> ne?</w:t>
      </w:r>
    </w:p>
    <w:p w:rsidR="0066103A" w:rsidRPr="00D54C38" w:rsidRDefault="00DA1E4C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4C38">
        <w:rPr>
          <w:rFonts w:cs="Arial"/>
        </w:rPr>
        <w:t xml:space="preserve">Jak dodržuješ čistotu na skautských výpravách a táborech? </w:t>
      </w:r>
      <w:r w:rsidR="00CE1B30" w:rsidRPr="00D54C38">
        <w:rPr>
          <w:rFonts w:cs="Arial"/>
        </w:rPr>
        <w:t>Šlo</w:t>
      </w:r>
      <w:r w:rsidRPr="00D54C38">
        <w:rPr>
          <w:rFonts w:cs="Arial"/>
        </w:rPr>
        <w:t xml:space="preserve"> by něco vylepšit?</w:t>
      </w:r>
    </w:p>
    <w:p w:rsidR="006D330E" w:rsidRPr="00EC6FFD" w:rsidRDefault="00D8553C" w:rsidP="00BB3E02">
      <w:pPr>
        <w:pStyle w:val="Odstavecseseznamem"/>
        <w:rPr>
          <w:rFonts w:cs="Arial"/>
          <w:highlight w:val="yellow"/>
        </w:rPr>
      </w:pPr>
      <w:r w:rsidRPr="00EC6FFD">
        <w:rPr>
          <w:rFonts w:cs="Arial"/>
          <w:highlight w:val="yellow"/>
        </w:rPr>
        <w:t>Okénko na dopsání</w:t>
      </w:r>
    </w:p>
    <w:p w:rsidR="00DC3D7B" w:rsidRDefault="00DC3D7B">
      <w:pPr>
        <w:rPr>
          <w:rFonts w:cs="Arial"/>
        </w:rPr>
      </w:pPr>
    </w:p>
    <w:p w:rsidR="00BB3E02" w:rsidRPr="00EC6FFD" w:rsidRDefault="00BB3E02">
      <w:pPr>
        <w:rPr>
          <w:rFonts w:cs="Arial"/>
        </w:rPr>
      </w:pPr>
      <w:r>
        <w:rPr>
          <w:rFonts w:cs="Arial"/>
        </w:rPr>
        <w:t>Připravila: Lvíče, ilustrace: Oskar</w:t>
      </w:r>
      <w:bookmarkStart w:id="0" w:name="_GoBack"/>
      <w:bookmarkEnd w:id="0"/>
    </w:p>
    <w:sectPr w:rsidR="00BB3E02" w:rsidRPr="00EC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44" w:rsidRDefault="00BE6544" w:rsidP="00287886">
      <w:pPr>
        <w:spacing w:after="0" w:line="240" w:lineRule="auto"/>
      </w:pPr>
      <w:r>
        <w:separator/>
      </w:r>
    </w:p>
  </w:endnote>
  <w:endnote w:type="continuationSeparator" w:id="0">
    <w:p w:rsidR="00BE6544" w:rsidRDefault="00BE6544" w:rsidP="0028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44" w:rsidRDefault="00BE6544" w:rsidP="00287886">
      <w:pPr>
        <w:spacing w:after="0" w:line="240" w:lineRule="auto"/>
      </w:pPr>
      <w:r>
        <w:separator/>
      </w:r>
    </w:p>
  </w:footnote>
  <w:footnote w:type="continuationSeparator" w:id="0">
    <w:p w:rsidR="00BE6544" w:rsidRDefault="00BE6544" w:rsidP="0028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33B"/>
    <w:multiLevelType w:val="hybridMultilevel"/>
    <w:tmpl w:val="37C883B0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028"/>
    <w:multiLevelType w:val="hybridMultilevel"/>
    <w:tmpl w:val="85D49146"/>
    <w:lvl w:ilvl="0" w:tplc="5EE8411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676"/>
    <w:multiLevelType w:val="hybridMultilevel"/>
    <w:tmpl w:val="F5AEC330"/>
    <w:lvl w:ilvl="0" w:tplc="EECA5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5DD"/>
    <w:multiLevelType w:val="hybridMultilevel"/>
    <w:tmpl w:val="986A9BCE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39B9"/>
    <w:multiLevelType w:val="hybridMultilevel"/>
    <w:tmpl w:val="55C020E0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C48C5"/>
    <w:multiLevelType w:val="hybridMultilevel"/>
    <w:tmpl w:val="9A566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E"/>
    <w:rsid w:val="000257F3"/>
    <w:rsid w:val="00056C56"/>
    <w:rsid w:val="000B341E"/>
    <w:rsid w:val="000C50BC"/>
    <w:rsid w:val="000F67A8"/>
    <w:rsid w:val="001218F1"/>
    <w:rsid w:val="001E5296"/>
    <w:rsid w:val="00287886"/>
    <w:rsid w:val="002B455A"/>
    <w:rsid w:val="003832EF"/>
    <w:rsid w:val="00385B26"/>
    <w:rsid w:val="003930E1"/>
    <w:rsid w:val="003B5DB0"/>
    <w:rsid w:val="003C0384"/>
    <w:rsid w:val="003C1AB8"/>
    <w:rsid w:val="003F02F9"/>
    <w:rsid w:val="00444FC6"/>
    <w:rsid w:val="00490BC6"/>
    <w:rsid w:val="004E522F"/>
    <w:rsid w:val="004F13A0"/>
    <w:rsid w:val="00567563"/>
    <w:rsid w:val="0066103A"/>
    <w:rsid w:val="00663FB3"/>
    <w:rsid w:val="00677BD4"/>
    <w:rsid w:val="006920D3"/>
    <w:rsid w:val="006D330E"/>
    <w:rsid w:val="006E0970"/>
    <w:rsid w:val="006F4012"/>
    <w:rsid w:val="00737F33"/>
    <w:rsid w:val="00770CF6"/>
    <w:rsid w:val="007B052C"/>
    <w:rsid w:val="007C3B82"/>
    <w:rsid w:val="007D331B"/>
    <w:rsid w:val="008213B3"/>
    <w:rsid w:val="00861158"/>
    <w:rsid w:val="00867F4E"/>
    <w:rsid w:val="00902F7F"/>
    <w:rsid w:val="00916256"/>
    <w:rsid w:val="00951A9D"/>
    <w:rsid w:val="009603D5"/>
    <w:rsid w:val="009A7790"/>
    <w:rsid w:val="009E0D1C"/>
    <w:rsid w:val="00A2799F"/>
    <w:rsid w:val="00A35D1E"/>
    <w:rsid w:val="00A96AB4"/>
    <w:rsid w:val="00AA0E15"/>
    <w:rsid w:val="00AA5599"/>
    <w:rsid w:val="00AB2CFE"/>
    <w:rsid w:val="00AB4C11"/>
    <w:rsid w:val="00AC00A8"/>
    <w:rsid w:val="00B7079F"/>
    <w:rsid w:val="00BA06F6"/>
    <w:rsid w:val="00BB3E02"/>
    <w:rsid w:val="00BC6D84"/>
    <w:rsid w:val="00BE6544"/>
    <w:rsid w:val="00C63C3F"/>
    <w:rsid w:val="00CE1B30"/>
    <w:rsid w:val="00D51778"/>
    <w:rsid w:val="00D54C38"/>
    <w:rsid w:val="00D8553C"/>
    <w:rsid w:val="00DA1E4C"/>
    <w:rsid w:val="00DC3D7B"/>
    <w:rsid w:val="00E3429B"/>
    <w:rsid w:val="00E71AD7"/>
    <w:rsid w:val="00E85813"/>
    <w:rsid w:val="00EC4993"/>
    <w:rsid w:val="00EC6A33"/>
    <w:rsid w:val="00EC6FFD"/>
    <w:rsid w:val="00EE40C9"/>
    <w:rsid w:val="00F851DD"/>
    <w:rsid w:val="00FA5A28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C3B3"/>
  <w15:chartTrackingRefBased/>
  <w15:docId w15:val="{1ECB4C0E-572E-4A5E-9032-93A8BC4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7F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03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6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3D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886"/>
  </w:style>
  <w:style w:type="paragraph" w:styleId="Zpat">
    <w:name w:val="footer"/>
    <w:basedOn w:val="Normln"/>
    <w:link w:val="ZpatChar"/>
    <w:uiPriority w:val="99"/>
    <w:unhideWhenUsed/>
    <w:rsid w:val="0028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39</cp:revision>
  <dcterms:created xsi:type="dcterms:W3CDTF">2017-10-01T08:48:00Z</dcterms:created>
  <dcterms:modified xsi:type="dcterms:W3CDTF">2018-03-26T20:54:00Z</dcterms:modified>
</cp:coreProperties>
</file>